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18" w:rsidRPr="003472BB" w:rsidRDefault="00D35B18" w:rsidP="00D35B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2BB">
        <w:rPr>
          <w:rFonts w:ascii="Times New Roman" w:eastAsia="Times New Roman" w:hAnsi="Times New Roman" w:cs="Times New Roman"/>
          <w:b/>
          <w:sz w:val="28"/>
          <w:szCs w:val="28"/>
        </w:rPr>
        <w:t>FY 2020 CYS NOFO Application – Appendix 10</w:t>
      </w:r>
    </w:p>
    <w:p w:rsidR="00D35B18" w:rsidRDefault="00D35B18" w:rsidP="00D35B1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3472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Program Contact Information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–</w:t>
      </w:r>
      <w:r w:rsidRPr="003472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Subcontractor</w:t>
      </w:r>
    </w:p>
    <w:p w:rsidR="00D35B18" w:rsidRPr="003472BB" w:rsidRDefault="00D35B18" w:rsidP="00D35B1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D35B18" w:rsidRPr="003472BB" w:rsidRDefault="00D35B18" w:rsidP="00D35B1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63"/>
        <w:gridCol w:w="2101"/>
        <w:gridCol w:w="1408"/>
        <w:gridCol w:w="1639"/>
      </w:tblGrid>
      <w:tr w:rsidR="00D35B18" w:rsidTr="00352D23">
        <w:trPr>
          <w:trHeight w:val="20"/>
          <w:jc w:val="center"/>
        </w:trPr>
        <w:tc>
          <w:tcPr>
            <w:tcW w:w="67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Agency Name: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FEIN: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4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46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B18" w:rsidRDefault="00D35B18" w:rsidP="00352D2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Agency Telephone Number and Email Address:</w:t>
            </w:r>
          </w:p>
          <w:p w:rsidR="00D35B18" w:rsidRDefault="00D35B18" w:rsidP="00352D2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Agency Website:  </w:t>
            </w:r>
          </w:p>
        </w:tc>
      </w:tr>
    </w:tbl>
    <w:p w:rsidR="00D35B18" w:rsidRDefault="00D35B18" w:rsidP="00D35B18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7"/>
        <w:gridCol w:w="2029"/>
        <w:gridCol w:w="2105"/>
        <w:gridCol w:w="1404"/>
        <w:gridCol w:w="1640"/>
      </w:tblGrid>
      <w:tr w:rsidR="00D35B18" w:rsidTr="00352D23">
        <w:trPr>
          <w:trHeight w:val="20"/>
          <w:jc w:val="center"/>
        </w:trPr>
        <w:tc>
          <w:tcPr>
            <w:tcW w:w="97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Executive Director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461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D35B18" w:rsidTr="00352D23">
        <w:trPr>
          <w:trHeight w:val="541"/>
          <w:jc w:val="center"/>
        </w:trPr>
        <w:tc>
          <w:tcPr>
            <w:tcW w:w="2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D35B18" w:rsidRDefault="00D35B18" w:rsidP="00D35B18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2"/>
        <w:gridCol w:w="2029"/>
        <w:gridCol w:w="2105"/>
        <w:gridCol w:w="1404"/>
        <w:gridCol w:w="1640"/>
      </w:tblGrid>
      <w:tr w:rsidR="00D35B18" w:rsidTr="00352D23">
        <w:trPr>
          <w:trHeight w:val="20"/>
          <w:jc w:val="center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CYS Program Supervisor: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4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25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4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  <w:bookmarkStart w:id="0" w:name="_GoBack"/>
        <w:bookmarkEnd w:id="0"/>
      </w:tr>
    </w:tbl>
    <w:p w:rsidR="00D35B18" w:rsidRDefault="00D35B18" w:rsidP="00D35B18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9720" w:type="dxa"/>
        <w:tblInd w:w="-18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23"/>
        <w:gridCol w:w="2029"/>
        <w:gridCol w:w="2105"/>
        <w:gridCol w:w="1404"/>
        <w:gridCol w:w="1559"/>
      </w:tblGrid>
      <w:tr w:rsidR="00D35B18" w:rsidTr="00D35B18">
        <w:trPr>
          <w:trHeight w:val="2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CYS Program Staff Contact: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35B18" w:rsidTr="00D35B18">
        <w:trPr>
          <w:trHeight w:val="20"/>
        </w:trPr>
        <w:tc>
          <w:tcPr>
            <w:tcW w:w="46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D35B18" w:rsidTr="00D35B18">
        <w:trPr>
          <w:trHeight w:val="20"/>
        </w:trPr>
        <w:tc>
          <w:tcPr>
            <w:tcW w:w="26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0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D35B18" w:rsidRDefault="00D35B18" w:rsidP="00D35B18">
      <w:pPr>
        <w:spacing w:line="36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tbl>
      <w:tblPr>
        <w:tblW w:w="973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6"/>
        <w:gridCol w:w="2027"/>
        <w:gridCol w:w="2101"/>
        <w:gridCol w:w="1414"/>
        <w:gridCol w:w="1637"/>
      </w:tblGrid>
      <w:tr w:rsidR="00D35B18" w:rsidTr="00352D23">
        <w:trPr>
          <w:trHeight w:val="288"/>
          <w:jc w:val="center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B18" w:rsidRDefault="00D35B18" w:rsidP="00352D2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Fiscal Contact: 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45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2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D35B18" w:rsidRDefault="00D35B18" w:rsidP="00D3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3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6"/>
        <w:gridCol w:w="2027"/>
        <w:gridCol w:w="2101"/>
        <w:gridCol w:w="1414"/>
        <w:gridCol w:w="1637"/>
      </w:tblGrid>
      <w:tr w:rsidR="00D35B18" w:rsidTr="00352D23">
        <w:trPr>
          <w:trHeight w:val="288"/>
          <w:jc w:val="center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B18" w:rsidRDefault="00D35B18" w:rsidP="00352D23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Report Contact: 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45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Address: 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City: 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State:  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Zip:  </w:t>
            </w:r>
          </w:p>
        </w:tc>
      </w:tr>
      <w:tr w:rsidR="00D35B18" w:rsidTr="00352D23">
        <w:trPr>
          <w:trHeight w:val="20"/>
          <w:jc w:val="center"/>
        </w:trPr>
        <w:tc>
          <w:tcPr>
            <w:tcW w:w="2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Phone/Cell:  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Fax:  </w:t>
            </w:r>
          </w:p>
        </w:tc>
        <w:tc>
          <w:tcPr>
            <w:tcW w:w="5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35B18" w:rsidRDefault="00D35B18" w:rsidP="00352D23">
            <w:pPr>
              <w:spacing w:line="1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5B18" w:rsidRDefault="00D35B18" w:rsidP="00352D23">
            <w:pPr>
              <w:spacing w:after="58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Email:  </w:t>
            </w:r>
          </w:p>
        </w:tc>
      </w:tr>
    </w:tbl>
    <w:p w:rsidR="00D35B18" w:rsidRDefault="00D35B18" w:rsidP="00D35B18">
      <w:pPr>
        <w:autoSpaceDE w:val="0"/>
        <w:autoSpaceDN w:val="0"/>
        <w:spacing w:before="57" w:line="319" w:lineRule="exact"/>
        <w:ind w:left="294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B18" w:rsidRDefault="00D35B18" w:rsidP="00D35B18">
      <w:pPr>
        <w:jc w:val="center"/>
        <w:rPr>
          <w:rFonts w:eastAsia="Times New Roman" w:cs="Times New Roman"/>
          <w:b/>
          <w:sz w:val="28"/>
          <w:szCs w:val="28"/>
        </w:rPr>
      </w:pPr>
    </w:p>
    <w:p w:rsidR="00270D33" w:rsidRDefault="00270D33"/>
    <w:sectPr w:rsidR="0027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18"/>
    <w:rsid w:val="00270D33"/>
    <w:rsid w:val="00D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B6B4B-AF4C-4816-A18E-6A496BAD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5B1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Rueter, Karrie</dc:creator>
  <cp:keywords/>
  <dc:description/>
  <cp:lastModifiedBy>Rueter, Karrie</cp:lastModifiedBy>
  <cp:revision>1</cp:revision>
  <dcterms:created xsi:type="dcterms:W3CDTF">2019-03-22T20:37:00Z</dcterms:created>
  <dcterms:modified xsi:type="dcterms:W3CDTF">2019-03-22T20:38:00Z</dcterms:modified>
</cp:coreProperties>
</file>